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6682A40B"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8E0330" w:rsidRPr="008E0330">
        <w:rPr>
          <w:sz w:val="24"/>
          <w:szCs w:val="24"/>
          <w:lang w:val="es-US"/>
        </w:rPr>
        <w:t>0</w:t>
      </w:r>
      <w:r w:rsidRPr="008E0330">
        <w:rPr>
          <w:sz w:val="24"/>
          <w:szCs w:val="24"/>
          <w:lang w:val="es-US"/>
        </w:rPr>
        <w:t xml:space="preserve"> &amp; 20</w:t>
      </w:r>
      <w:r w:rsidR="008E0330" w:rsidRPr="008E0330">
        <w:rPr>
          <w:sz w:val="24"/>
          <w:szCs w:val="24"/>
          <w:lang w:val="es-US"/>
        </w:rPr>
        <w:t>21</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3C071682" w:rsidR="008E0330" w:rsidRPr="008E0330" w:rsidRDefault="008E0330" w:rsidP="008E0330">
      <w:pPr>
        <w:ind w:right="2947"/>
        <w:jc w:val="center"/>
        <w:rPr>
          <w:b/>
          <w:sz w:val="20"/>
          <w:szCs w:val="20"/>
          <w:lang w:val="es-US"/>
        </w:rPr>
      </w:pPr>
      <w:r>
        <w:rPr>
          <w:b/>
          <w:sz w:val="20"/>
          <w:szCs w:val="20"/>
          <w:lang w:val="es-US"/>
        </w:rPr>
        <w:t xml:space="preserve">                                   </w:t>
      </w:r>
      <w:r w:rsidRPr="008E0330">
        <w:rPr>
          <w:b/>
          <w:sz w:val="20"/>
          <w:szCs w:val="20"/>
          <w:lang w:val="es-US"/>
        </w:rPr>
        <w:t>Asociado en</w:t>
      </w:r>
      <w:r w:rsidR="00DB6D2F" w:rsidRPr="008E0330">
        <w:rPr>
          <w:b/>
          <w:sz w:val="20"/>
          <w:szCs w:val="20"/>
          <w:lang w:val="es-US"/>
        </w:rPr>
        <w:t xml:space="preserve"> Artes </w:t>
      </w:r>
      <w:r w:rsidR="002C0F6B">
        <w:rPr>
          <w:b/>
          <w:sz w:val="20"/>
          <w:szCs w:val="20"/>
          <w:lang w:val="es-US"/>
        </w:rPr>
        <w:t xml:space="preserve">en Consejería </w:t>
      </w:r>
      <w:r w:rsidRPr="008E0330">
        <w:rPr>
          <w:b/>
          <w:sz w:val="20"/>
          <w:szCs w:val="20"/>
          <w:lang w:val="es-US"/>
        </w:rPr>
        <w:t>Cristian</w:t>
      </w:r>
      <w:r w:rsidR="002C0F6B">
        <w:rPr>
          <w:b/>
          <w:sz w:val="20"/>
          <w:szCs w:val="20"/>
          <w:lang w:val="es-US"/>
        </w:rPr>
        <w:t>a</w:t>
      </w:r>
      <w:r w:rsidR="00DB6D2F" w:rsidRPr="008E0330">
        <w:rPr>
          <w:b/>
          <w:sz w:val="20"/>
          <w:szCs w:val="20"/>
          <w:lang w:val="es-US"/>
        </w:rPr>
        <w:t xml:space="preserve"> (en línea) – </w:t>
      </w:r>
      <w:r w:rsidRPr="008E0330">
        <w:rPr>
          <w:b/>
          <w:sz w:val="20"/>
          <w:szCs w:val="20"/>
          <w:lang w:val="es-US"/>
        </w:rPr>
        <w:t>2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7F02BC"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r>
              <w:rPr>
                <w:b/>
                <w:sz w:val="28"/>
                <w:szCs w:val="28"/>
              </w:rPr>
              <w:t>Estudiantes Disponibles para Graduación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4E5F73F8" w:rsidR="00431A88" w:rsidRDefault="00DB6D2F">
            <w:pPr>
              <w:ind w:left="436" w:right="434"/>
              <w:jc w:val="center"/>
              <w:rPr>
                <w:sz w:val="24"/>
                <w:szCs w:val="24"/>
              </w:rPr>
            </w:pPr>
            <w:r>
              <w:rPr>
                <w:sz w:val="24"/>
                <w:szCs w:val="24"/>
              </w:rPr>
              <w:t>20</w:t>
            </w:r>
            <w:r w:rsidR="008E0330">
              <w:rPr>
                <w:sz w:val="24"/>
                <w:szCs w:val="24"/>
              </w:rPr>
              <w:t>20</w:t>
            </w:r>
          </w:p>
        </w:tc>
        <w:tc>
          <w:tcPr>
            <w:tcW w:w="2612" w:type="dxa"/>
            <w:tcBorders>
              <w:top w:val="single" w:sz="8" w:space="0" w:color="000000"/>
              <w:bottom w:val="single" w:sz="8" w:space="0" w:color="000000"/>
              <w:right w:val="single" w:sz="8" w:space="0" w:color="000000"/>
            </w:tcBorders>
          </w:tcPr>
          <w:p w14:paraId="396CEC68" w14:textId="0782B8A3" w:rsidR="00431A88" w:rsidRDefault="002C0F6B">
            <w:pPr>
              <w:jc w:val="center"/>
            </w:pPr>
            <w:r>
              <w:t>2</w:t>
            </w:r>
          </w:p>
        </w:tc>
        <w:tc>
          <w:tcPr>
            <w:tcW w:w="1980" w:type="dxa"/>
            <w:tcBorders>
              <w:top w:val="single" w:sz="8" w:space="0" w:color="000000"/>
              <w:left w:val="single" w:sz="8" w:space="0" w:color="000000"/>
              <w:bottom w:val="single" w:sz="8" w:space="0" w:color="000000"/>
              <w:right w:val="single" w:sz="8" w:space="0" w:color="000000"/>
            </w:tcBorders>
          </w:tcPr>
          <w:p w14:paraId="22B61AFD" w14:textId="2610AB43" w:rsidR="00431A88" w:rsidRDefault="002C0F6B">
            <w:pPr>
              <w:jc w:val="center"/>
            </w:pPr>
            <w:r>
              <w:t>2</w:t>
            </w:r>
          </w:p>
        </w:tc>
        <w:tc>
          <w:tcPr>
            <w:tcW w:w="1889" w:type="dxa"/>
            <w:tcBorders>
              <w:top w:val="single" w:sz="8" w:space="0" w:color="000000"/>
              <w:left w:val="single" w:sz="8" w:space="0" w:color="000000"/>
              <w:bottom w:val="single" w:sz="8" w:space="0" w:color="000000"/>
              <w:right w:val="single" w:sz="8" w:space="0" w:color="000000"/>
            </w:tcBorders>
          </w:tcPr>
          <w:p w14:paraId="3F362125" w14:textId="2261742A" w:rsidR="00431A88" w:rsidRDefault="002C0F6B">
            <w:pPr>
              <w:jc w:val="center"/>
            </w:pPr>
            <w:r>
              <w:t>1</w:t>
            </w:r>
          </w:p>
        </w:tc>
        <w:tc>
          <w:tcPr>
            <w:tcW w:w="2070" w:type="dxa"/>
            <w:tcBorders>
              <w:top w:val="single" w:sz="8" w:space="0" w:color="000000"/>
              <w:left w:val="single" w:sz="8" w:space="0" w:color="000000"/>
              <w:bottom w:val="single" w:sz="8" w:space="0" w:color="000000"/>
              <w:right w:val="single" w:sz="8" w:space="0" w:color="000000"/>
            </w:tcBorders>
          </w:tcPr>
          <w:p w14:paraId="1AA25BFD" w14:textId="4274FABE" w:rsidR="00431A88" w:rsidRDefault="002C0F6B">
            <w:pPr>
              <w:jc w:val="center"/>
            </w:pPr>
            <w:r>
              <w:t>5</w:t>
            </w:r>
            <w:r w:rsidR="008E0330">
              <w:t>0%</w:t>
            </w:r>
          </w:p>
        </w:tc>
      </w:tr>
      <w:tr w:rsidR="00431A88" w14:paraId="3071B7C6" w14:textId="77777777">
        <w:trPr>
          <w:trHeight w:val="320"/>
          <w:jc w:val="center"/>
        </w:trPr>
        <w:tc>
          <w:tcPr>
            <w:tcW w:w="1620" w:type="dxa"/>
          </w:tcPr>
          <w:p w14:paraId="2E802097" w14:textId="52B4A562" w:rsidR="00431A88" w:rsidRDefault="00DB6D2F">
            <w:pPr>
              <w:spacing w:line="274" w:lineRule="auto"/>
              <w:ind w:left="436" w:right="434"/>
              <w:jc w:val="center"/>
              <w:rPr>
                <w:sz w:val="24"/>
                <w:szCs w:val="24"/>
              </w:rPr>
            </w:pPr>
            <w:r>
              <w:rPr>
                <w:sz w:val="24"/>
                <w:szCs w:val="24"/>
              </w:rPr>
              <w:t>20</w:t>
            </w:r>
            <w:r w:rsidR="008E0330">
              <w:rPr>
                <w:sz w:val="24"/>
                <w:szCs w:val="24"/>
              </w:rPr>
              <w:t>21</w:t>
            </w:r>
          </w:p>
        </w:tc>
        <w:tc>
          <w:tcPr>
            <w:tcW w:w="2612" w:type="dxa"/>
            <w:tcBorders>
              <w:top w:val="single" w:sz="8" w:space="0" w:color="000000"/>
              <w:right w:val="single" w:sz="8" w:space="0" w:color="000000"/>
            </w:tcBorders>
          </w:tcPr>
          <w:p w14:paraId="046F15FA" w14:textId="2C5113C8" w:rsidR="00431A88" w:rsidRDefault="002C0F6B">
            <w:pPr>
              <w:jc w:val="center"/>
            </w:pPr>
            <w:r>
              <w:t>2</w:t>
            </w:r>
          </w:p>
        </w:tc>
        <w:tc>
          <w:tcPr>
            <w:tcW w:w="1980" w:type="dxa"/>
            <w:tcBorders>
              <w:top w:val="single" w:sz="8" w:space="0" w:color="000000"/>
              <w:left w:val="single" w:sz="8" w:space="0" w:color="000000"/>
              <w:right w:val="single" w:sz="8" w:space="0" w:color="000000"/>
            </w:tcBorders>
          </w:tcPr>
          <w:p w14:paraId="34AAD87C" w14:textId="1C642679" w:rsidR="00431A88" w:rsidRDefault="002C0F6B">
            <w:pPr>
              <w:jc w:val="center"/>
            </w:pPr>
            <w:r>
              <w:t>2</w:t>
            </w:r>
          </w:p>
        </w:tc>
        <w:tc>
          <w:tcPr>
            <w:tcW w:w="1889" w:type="dxa"/>
            <w:tcBorders>
              <w:top w:val="single" w:sz="8" w:space="0" w:color="000000"/>
              <w:left w:val="single" w:sz="8" w:space="0" w:color="000000"/>
              <w:right w:val="single" w:sz="8" w:space="0" w:color="000000"/>
            </w:tcBorders>
          </w:tcPr>
          <w:p w14:paraId="193FDD86" w14:textId="1EF6163C" w:rsidR="00431A88" w:rsidRDefault="008E0330">
            <w:pPr>
              <w:jc w:val="center"/>
            </w:pPr>
            <w:r>
              <w:t>0</w:t>
            </w:r>
          </w:p>
        </w:tc>
        <w:tc>
          <w:tcPr>
            <w:tcW w:w="2070" w:type="dxa"/>
            <w:tcBorders>
              <w:top w:val="single" w:sz="8" w:space="0" w:color="000000"/>
              <w:left w:val="single" w:sz="8" w:space="0" w:color="000000"/>
              <w:right w:val="single" w:sz="8" w:space="0" w:color="000000"/>
            </w:tcBorders>
          </w:tcPr>
          <w:p w14:paraId="4222144D" w14:textId="4C3A6F93" w:rsidR="00431A88" w:rsidRDefault="002C0F6B">
            <w:pPr>
              <w:jc w:val="center"/>
            </w:pPr>
            <w:r>
              <w:t>NA</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r>
        <w:rPr>
          <w:rFonts w:ascii="Arial Narrow" w:eastAsia="Arial Narrow" w:hAnsi="Arial Narrow" w:cs="Arial Narrow"/>
        </w:rPr>
        <w:t>Iniciales del Estudiante:</w:t>
      </w:r>
      <w:r>
        <w:rPr>
          <w:rFonts w:ascii="Arial Narrow" w:eastAsia="Arial Narrow" w:hAnsi="Arial Narrow" w:cs="Arial Narrow"/>
          <w:u w:val="single"/>
        </w:rPr>
        <w:t xml:space="preserve"> _</w:t>
      </w:r>
      <w:r>
        <w:rPr>
          <w:rFonts w:ascii="Arial Narrow" w:eastAsia="Arial Narrow" w:hAnsi="Arial Narrow" w:cs="Arial Narrow"/>
          <w:u w:val="single"/>
        </w:rPr>
        <w:tab/>
      </w:r>
      <w:r>
        <w:rPr>
          <w:rFonts w:ascii="Arial Narrow" w:eastAsia="Arial Narrow" w:hAnsi="Arial Narrow" w:cs="Arial Narrow"/>
        </w:rPr>
        <w:t xml:space="preserve">Fecha: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Debido al cambio en las regulaciones de la Oficina, que entraron en vigencia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7F02BC"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r>
              <w:rPr>
                <w:rFonts w:ascii="Arial Narrow" w:eastAsia="Arial Narrow" w:hAnsi="Arial Narrow" w:cs="Arial Narrow"/>
                <w:b/>
                <w:sz w:val="26"/>
                <w:szCs w:val="26"/>
              </w:rPr>
              <w:t>Número de Graduados</w:t>
            </w:r>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r>
              <w:rPr>
                <w:rFonts w:ascii="Arial Narrow" w:eastAsia="Arial Narrow" w:hAnsi="Arial Narrow" w:cs="Arial Narrow"/>
                <w:b/>
                <w:sz w:val="26"/>
                <w:szCs w:val="26"/>
              </w:rPr>
              <w:t>Graduados Disponibles para Trabajar</w:t>
            </w:r>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7F02BC"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7F02BC"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1223C75E" w:rsidR="008E0330" w:rsidRDefault="008E0330" w:rsidP="00BB133E">
            <w:pPr>
              <w:spacing w:line="266" w:lineRule="auto"/>
              <w:ind w:right="361"/>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1590" w:type="dxa"/>
            <w:tcBorders>
              <w:left w:val="single" w:sz="6" w:space="0" w:color="000000"/>
              <w:right w:val="single" w:sz="6" w:space="0" w:color="000000"/>
            </w:tcBorders>
          </w:tcPr>
          <w:p w14:paraId="57E67DBC" w14:textId="77777777" w:rsidR="008E0330" w:rsidRDefault="008E0330" w:rsidP="00BB133E">
            <w:pPr>
              <w:rPr>
                <w:rFonts w:ascii="Times New Roman" w:eastAsia="Times New Roman" w:hAnsi="Times New Roman" w:cs="Times New Roman"/>
              </w:rPr>
            </w:pPr>
            <w:r>
              <w:t>N/A</w:t>
            </w:r>
          </w:p>
        </w:tc>
        <w:tc>
          <w:tcPr>
            <w:tcW w:w="1530" w:type="dxa"/>
            <w:tcBorders>
              <w:left w:val="single" w:sz="6" w:space="0" w:color="000000"/>
              <w:right w:val="single" w:sz="6" w:space="0" w:color="000000"/>
            </w:tcBorders>
          </w:tcPr>
          <w:p w14:paraId="4072713C" w14:textId="77777777" w:rsidR="008E0330" w:rsidRDefault="008E0330" w:rsidP="00BB133E">
            <w:pPr>
              <w:rPr>
                <w:rFonts w:ascii="Times New Roman" w:eastAsia="Times New Roman" w:hAnsi="Times New Roman" w:cs="Times New Roman"/>
              </w:rPr>
            </w:pPr>
            <w:r>
              <w:t>N/A</w:t>
            </w:r>
          </w:p>
        </w:tc>
        <w:tc>
          <w:tcPr>
            <w:tcW w:w="1665" w:type="dxa"/>
            <w:tcBorders>
              <w:left w:val="single" w:sz="6" w:space="0" w:color="000000"/>
              <w:right w:val="single" w:sz="6" w:space="0" w:color="000000"/>
            </w:tcBorders>
          </w:tcPr>
          <w:p w14:paraId="016EDFC5" w14:textId="77777777" w:rsidR="008E0330" w:rsidRDefault="008E0330" w:rsidP="00BB133E">
            <w:pPr>
              <w:rPr>
                <w:rFonts w:ascii="Times New Roman" w:eastAsia="Times New Roman" w:hAnsi="Times New Roman" w:cs="Times New Roman"/>
              </w:rPr>
            </w:pPr>
            <w:r>
              <w:t>N/A</w:t>
            </w:r>
          </w:p>
        </w:tc>
        <w:tc>
          <w:tcPr>
            <w:tcW w:w="1889" w:type="dxa"/>
            <w:tcBorders>
              <w:left w:val="single" w:sz="6" w:space="0" w:color="000000"/>
              <w:right w:val="single" w:sz="6" w:space="0" w:color="000000"/>
            </w:tcBorders>
          </w:tcPr>
          <w:p w14:paraId="158B3B4C" w14:textId="77777777" w:rsidR="008E0330" w:rsidRDefault="008E0330" w:rsidP="00BB133E">
            <w:pPr>
              <w:rPr>
                <w:rFonts w:ascii="Times New Roman" w:eastAsia="Times New Roman" w:hAnsi="Times New Roman" w:cs="Times New Roman"/>
              </w:rPr>
            </w:pPr>
            <w:r>
              <w:t>N/A</w:t>
            </w:r>
          </w:p>
        </w:tc>
        <w:tc>
          <w:tcPr>
            <w:tcW w:w="2251" w:type="dxa"/>
            <w:tcBorders>
              <w:left w:val="single" w:sz="6" w:space="0" w:color="000000"/>
            </w:tcBorders>
          </w:tcPr>
          <w:p w14:paraId="196E84F7" w14:textId="77777777" w:rsidR="008E0330" w:rsidRDefault="008E0330" w:rsidP="00BB133E">
            <w:pPr>
              <w:rPr>
                <w:rFonts w:ascii="Times New Roman" w:eastAsia="Times New Roman" w:hAnsi="Times New Roman" w:cs="Times New Roman"/>
              </w:rPr>
            </w:pPr>
            <w:r>
              <w:t>N/A</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5D863317" w:rsidR="008E0330" w:rsidRDefault="008E0330" w:rsidP="00BB133E">
            <w:pPr>
              <w:spacing w:line="266" w:lineRule="auto"/>
              <w:ind w:right="362"/>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1590" w:type="dxa"/>
            <w:tcBorders>
              <w:left w:val="single" w:sz="6" w:space="0" w:color="000000"/>
              <w:bottom w:val="single" w:sz="6" w:space="0" w:color="000000"/>
              <w:right w:val="single" w:sz="6" w:space="0" w:color="000000"/>
            </w:tcBorders>
          </w:tcPr>
          <w:p w14:paraId="27F8D52B" w14:textId="746ECF82" w:rsidR="008E0330" w:rsidRDefault="002C0F6B" w:rsidP="00BB133E">
            <w:pPr>
              <w:rPr>
                <w:rFonts w:ascii="Times New Roman" w:eastAsia="Times New Roman" w:hAnsi="Times New Roman" w:cs="Times New Roman"/>
              </w:rPr>
            </w:pPr>
            <w:r>
              <w:t>2</w:t>
            </w:r>
          </w:p>
        </w:tc>
        <w:tc>
          <w:tcPr>
            <w:tcW w:w="1530" w:type="dxa"/>
            <w:tcBorders>
              <w:left w:val="single" w:sz="6" w:space="0" w:color="000000"/>
              <w:bottom w:val="single" w:sz="6" w:space="0" w:color="000000"/>
              <w:right w:val="single" w:sz="6" w:space="0" w:color="000000"/>
            </w:tcBorders>
          </w:tcPr>
          <w:p w14:paraId="1016A951" w14:textId="48CFDB3C" w:rsidR="008E0330" w:rsidRDefault="004C4B3D" w:rsidP="00BB133E">
            <w:pPr>
              <w:rPr>
                <w:rFonts w:ascii="Times New Roman" w:eastAsia="Times New Roman" w:hAnsi="Times New Roman" w:cs="Times New Roman"/>
              </w:rPr>
            </w:pPr>
            <w:r>
              <w:t>0</w:t>
            </w:r>
          </w:p>
        </w:tc>
        <w:tc>
          <w:tcPr>
            <w:tcW w:w="1665" w:type="dxa"/>
            <w:tcBorders>
              <w:left w:val="single" w:sz="6" w:space="0" w:color="000000"/>
              <w:bottom w:val="single" w:sz="6" w:space="0" w:color="000000"/>
              <w:right w:val="single" w:sz="6" w:space="0" w:color="000000"/>
            </w:tcBorders>
          </w:tcPr>
          <w:p w14:paraId="506A41F8" w14:textId="4CF5D65A" w:rsidR="008E0330" w:rsidRDefault="004C4B3D" w:rsidP="00BB133E">
            <w:pPr>
              <w:rPr>
                <w:rFonts w:ascii="Times New Roman" w:eastAsia="Times New Roman" w:hAnsi="Times New Roman" w:cs="Times New Roman"/>
              </w:rPr>
            </w:pPr>
            <w:r>
              <w:t>0</w:t>
            </w:r>
          </w:p>
        </w:tc>
        <w:tc>
          <w:tcPr>
            <w:tcW w:w="1889" w:type="dxa"/>
            <w:tcBorders>
              <w:left w:val="single" w:sz="6" w:space="0" w:color="000000"/>
              <w:bottom w:val="single" w:sz="6" w:space="0" w:color="000000"/>
              <w:right w:val="single" w:sz="6" w:space="0" w:color="000000"/>
            </w:tcBorders>
          </w:tcPr>
          <w:p w14:paraId="1771B41E" w14:textId="698D86A9" w:rsidR="008E0330" w:rsidRDefault="004C4B3D" w:rsidP="00BB133E">
            <w:pP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119F68D4" w:rsidR="008E0330" w:rsidRDefault="004C4B3D" w:rsidP="00BB133E">
            <w:pPr>
              <w:rPr>
                <w:rFonts w:ascii="Times New Roman" w:eastAsia="Times New Roman" w:hAnsi="Times New Roman" w:cs="Times New Roman"/>
              </w:rPr>
            </w:pPr>
            <w:r>
              <w:t>0</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Tel 213-388-1000 email: admissions</w:t>
      </w:r>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7F02BC"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72616D1C"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tcPr>
          <w:p w14:paraId="562E6EF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tcPr>
          <w:p w14:paraId="4E647F74" w14:textId="77777777" w:rsidR="00431A88" w:rsidRDefault="00DB6D2F">
            <w:pPr>
              <w:jc w:val="center"/>
              <w:rPr>
                <w:rFonts w:ascii="Times New Roman" w:eastAsia="Times New Roman" w:hAnsi="Times New Roman" w:cs="Times New Roman"/>
              </w:rPr>
            </w:pPr>
            <w:r>
              <w:t>N/A</w:t>
            </w:r>
          </w:p>
        </w:tc>
        <w:tc>
          <w:tcPr>
            <w:tcW w:w="2804" w:type="dxa"/>
            <w:tcBorders>
              <w:left w:val="single" w:sz="6" w:space="0" w:color="000000"/>
              <w:right w:val="single" w:sz="6" w:space="0" w:color="000000"/>
            </w:tcBorders>
          </w:tcPr>
          <w:p w14:paraId="007A710B" w14:textId="77777777" w:rsidR="00431A88" w:rsidRDefault="00DB6D2F">
            <w:pPr>
              <w:jc w:val="center"/>
              <w:rPr>
                <w:rFonts w:ascii="Times New Roman" w:eastAsia="Times New Roman" w:hAnsi="Times New Roman" w:cs="Times New Roman"/>
              </w:rPr>
            </w:pPr>
            <w:r>
              <w:t>N/A</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3836C390"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2420" w:type="dxa"/>
            <w:tcBorders>
              <w:left w:val="single" w:sz="6" w:space="0" w:color="000000"/>
              <w:bottom w:val="single" w:sz="6" w:space="0" w:color="000000"/>
              <w:right w:val="single" w:sz="6" w:space="0" w:color="000000"/>
            </w:tcBorders>
          </w:tcPr>
          <w:p w14:paraId="1A7DBAE9" w14:textId="2AE6552C"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763B2CC2" w:rsidR="00431A88" w:rsidRDefault="004C4B3D">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0F6082B8" w:rsidR="00431A88" w:rsidRDefault="004C4B3D">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7F02BC"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rsidRPr="007F02BC"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537B7D13"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vAlign w:val="center"/>
          </w:tcPr>
          <w:p w14:paraId="53C2273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vAlign w:val="center"/>
          </w:tcPr>
          <w:p w14:paraId="5A67E111" w14:textId="77777777" w:rsidR="00431A88" w:rsidRDefault="00DB6D2F">
            <w:pPr>
              <w:jc w:val="center"/>
              <w:rPr>
                <w:rFonts w:ascii="Times New Roman" w:eastAsia="Times New Roman" w:hAnsi="Times New Roman" w:cs="Times New Roman"/>
              </w:rPr>
            </w:pPr>
            <w:r>
              <w:t>N/A</w:t>
            </w:r>
          </w:p>
        </w:tc>
        <w:tc>
          <w:tcPr>
            <w:tcW w:w="2520" w:type="dxa"/>
            <w:tcBorders>
              <w:left w:val="single" w:sz="6" w:space="0" w:color="000000"/>
              <w:right w:val="single" w:sz="6" w:space="0" w:color="000000"/>
            </w:tcBorders>
            <w:vAlign w:val="center"/>
          </w:tcPr>
          <w:p w14:paraId="5E3232D3" w14:textId="77777777" w:rsidR="00431A88" w:rsidRDefault="00DB6D2F">
            <w:pPr>
              <w:jc w:val="center"/>
              <w:rPr>
                <w:rFonts w:ascii="Times New Roman" w:eastAsia="Times New Roman" w:hAnsi="Times New Roman" w:cs="Times New Roman"/>
              </w:rPr>
            </w:pPr>
            <w:r>
              <w:t>N/A</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77E9191C"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2420" w:type="dxa"/>
            <w:tcBorders>
              <w:left w:val="single" w:sz="6" w:space="0" w:color="000000"/>
              <w:bottom w:val="single" w:sz="6" w:space="0" w:color="000000"/>
              <w:right w:val="single" w:sz="6" w:space="0" w:color="000000"/>
            </w:tcBorders>
            <w:vAlign w:val="center"/>
          </w:tcPr>
          <w:p w14:paraId="1CB52577" w14:textId="13F93AF5"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6B031247" w:rsidR="00431A88" w:rsidRDefault="004C4B3D">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2C061316" w:rsidR="00431A88" w:rsidRDefault="004C4B3D">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r>
        <w:rPr>
          <w:rFonts w:ascii="Arial Narrow" w:eastAsia="Arial Narrow" w:hAnsi="Arial Narrow" w:cs="Arial Narrow"/>
          <w:b/>
          <w:sz w:val="28"/>
          <w:szCs w:val="28"/>
          <w:u w:val="single"/>
        </w:rPr>
        <w:t>Autónomos / Posiciones Independientes</w:t>
      </w:r>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7F02BC"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432B29C5"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left w:val="single" w:sz="6" w:space="0" w:color="000000"/>
              <w:right w:val="single" w:sz="6" w:space="0" w:color="000000"/>
            </w:tcBorders>
            <w:vAlign w:val="center"/>
          </w:tcPr>
          <w:p w14:paraId="15732B5A" w14:textId="77777777" w:rsidR="00431A88" w:rsidRDefault="00DB6D2F">
            <w:pPr>
              <w:jc w:val="center"/>
              <w:rPr>
                <w:rFonts w:ascii="Times New Roman" w:eastAsia="Times New Roman" w:hAnsi="Times New Roman" w:cs="Times New Roman"/>
                <w:sz w:val="24"/>
                <w:szCs w:val="24"/>
              </w:rPr>
            </w:pPr>
            <w:r>
              <w:t>N/A</w:t>
            </w:r>
          </w:p>
        </w:tc>
        <w:tc>
          <w:tcPr>
            <w:tcW w:w="2521" w:type="dxa"/>
            <w:tcBorders>
              <w:left w:val="single" w:sz="6" w:space="0" w:color="000000"/>
              <w:right w:val="single" w:sz="6" w:space="0" w:color="000000"/>
            </w:tcBorders>
            <w:vAlign w:val="center"/>
          </w:tcPr>
          <w:p w14:paraId="7E52D456" w14:textId="77777777" w:rsidR="00431A88" w:rsidRDefault="00DB6D2F">
            <w:pPr>
              <w:jc w:val="center"/>
              <w:rPr>
                <w:rFonts w:ascii="Times New Roman" w:eastAsia="Times New Roman" w:hAnsi="Times New Roman" w:cs="Times New Roman"/>
                <w:sz w:val="24"/>
                <w:szCs w:val="24"/>
              </w:rPr>
            </w:pPr>
            <w:r>
              <w:t>N/A</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3EAB796E"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vAlign w:val="center"/>
          </w:tcPr>
          <w:p w14:paraId="347E2552" w14:textId="5602F157" w:rsidR="00431A88" w:rsidRDefault="004C4B3D">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5603AB5" w:rsidR="00431A88" w:rsidRDefault="004C4B3D">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7F02BC"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5F2B7812"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4849" w:type="dxa"/>
            <w:tcBorders>
              <w:left w:val="single" w:sz="6" w:space="0" w:color="000000"/>
              <w:right w:val="single" w:sz="6" w:space="0" w:color="000000"/>
            </w:tcBorders>
            <w:vAlign w:val="center"/>
          </w:tcPr>
          <w:p w14:paraId="61B20658" w14:textId="77777777" w:rsidR="00431A88" w:rsidRDefault="00DB6D2F">
            <w:pPr>
              <w:spacing w:line="276" w:lineRule="auto"/>
              <w:jc w:val="center"/>
              <w:rPr>
                <w:rFonts w:ascii="Times New Roman" w:eastAsia="Times New Roman" w:hAnsi="Times New Roman" w:cs="Times New Roman"/>
                <w:sz w:val="24"/>
                <w:szCs w:val="24"/>
              </w:rPr>
            </w:pPr>
            <w:r>
              <w:t>N/A</w:t>
            </w:r>
          </w:p>
        </w:tc>
        <w:tc>
          <w:tcPr>
            <w:tcW w:w="2975" w:type="dxa"/>
            <w:tcBorders>
              <w:left w:val="single" w:sz="6" w:space="0" w:color="000000"/>
              <w:right w:val="single" w:sz="6" w:space="0" w:color="000000"/>
            </w:tcBorders>
            <w:vAlign w:val="center"/>
          </w:tcPr>
          <w:p w14:paraId="05AA3C9B" w14:textId="77777777" w:rsidR="00431A88" w:rsidRDefault="00DB6D2F">
            <w:pPr>
              <w:spacing w:line="276" w:lineRule="auto"/>
              <w:jc w:val="center"/>
              <w:rPr>
                <w:rFonts w:ascii="Times New Roman" w:eastAsia="Times New Roman" w:hAnsi="Times New Roman" w:cs="Times New Roman"/>
                <w:sz w:val="24"/>
                <w:szCs w:val="24"/>
              </w:rPr>
            </w:pPr>
            <w:r>
              <w:t>N/A</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413B1F"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4849" w:type="dxa"/>
            <w:tcBorders>
              <w:left w:val="single" w:sz="6" w:space="0" w:color="000000"/>
              <w:bottom w:val="single" w:sz="6" w:space="0" w:color="000000"/>
              <w:right w:val="single" w:sz="6" w:space="0" w:color="000000"/>
            </w:tcBorders>
            <w:vAlign w:val="center"/>
          </w:tcPr>
          <w:p w14:paraId="74CB17B1" w14:textId="18B6F60F" w:rsidR="00431A88" w:rsidRDefault="004C4B3D">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301C7FC0" w:rsidR="00431A88" w:rsidRDefault="004C4B3D">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Tasa de Aprobación</w:t>
            </w:r>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mm/dd/aaaa</w:t>
            </w:r>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tiempoara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7F02BC"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7FF0491D"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20</w:t>
            </w:r>
          </w:p>
        </w:tc>
        <w:tc>
          <w:tcPr>
            <w:tcW w:w="1890" w:type="dxa"/>
            <w:tcBorders>
              <w:left w:val="single" w:sz="6" w:space="0" w:color="000000"/>
              <w:bottom w:val="single" w:sz="6" w:space="0" w:color="000000"/>
              <w:right w:val="single" w:sz="6" w:space="0" w:color="000000"/>
            </w:tcBorders>
            <w:vAlign w:val="center"/>
          </w:tcPr>
          <w:p w14:paraId="68C4B7E3" w14:textId="77777777" w:rsidR="00431A88" w:rsidRDefault="00DB6D2F">
            <w:pPr>
              <w:jc w:val="center"/>
              <w:rPr>
                <w:rFonts w:ascii="Times New Roman" w:eastAsia="Times New Roman" w:hAnsi="Times New Roman" w:cs="Times New Roman"/>
              </w:rPr>
            </w:pPr>
            <w:r>
              <w:t>N/A</w:t>
            </w:r>
          </w:p>
        </w:tc>
        <w:tc>
          <w:tcPr>
            <w:tcW w:w="1620" w:type="dxa"/>
            <w:tcBorders>
              <w:left w:val="single" w:sz="6" w:space="0" w:color="000000"/>
              <w:bottom w:val="single" w:sz="6" w:space="0" w:color="000000"/>
              <w:right w:val="single" w:sz="6" w:space="0" w:color="000000"/>
            </w:tcBorders>
            <w:vAlign w:val="center"/>
          </w:tcPr>
          <w:p w14:paraId="5DCF800A" w14:textId="77777777" w:rsidR="00431A88" w:rsidRDefault="00DB6D2F">
            <w:pPr>
              <w:jc w:val="center"/>
              <w:rPr>
                <w:rFonts w:ascii="Times New Roman" w:eastAsia="Times New Roman" w:hAnsi="Times New Roman" w:cs="Times New Roman"/>
              </w:rPr>
            </w:pPr>
            <w:r>
              <w:t>N/A</w:t>
            </w:r>
          </w:p>
        </w:tc>
        <w:tc>
          <w:tcPr>
            <w:tcW w:w="1200" w:type="dxa"/>
            <w:tcBorders>
              <w:left w:val="single" w:sz="6" w:space="0" w:color="000000"/>
              <w:bottom w:val="single" w:sz="6" w:space="0" w:color="000000"/>
              <w:right w:val="single" w:sz="6" w:space="0" w:color="000000"/>
            </w:tcBorders>
            <w:vAlign w:val="center"/>
          </w:tcPr>
          <w:p w14:paraId="7C6FF425" w14:textId="77777777" w:rsidR="00431A88" w:rsidRDefault="00DB6D2F">
            <w:pPr>
              <w:jc w:val="center"/>
              <w:rPr>
                <w:rFonts w:ascii="Times New Roman" w:eastAsia="Times New Roman" w:hAnsi="Times New Roman" w:cs="Times New Roman"/>
              </w:rPr>
            </w:pPr>
            <w:r>
              <w:t>N/A</w:t>
            </w:r>
          </w:p>
        </w:tc>
        <w:tc>
          <w:tcPr>
            <w:tcW w:w="1125" w:type="dxa"/>
            <w:tcBorders>
              <w:left w:val="single" w:sz="6" w:space="0" w:color="000000"/>
              <w:bottom w:val="single" w:sz="6" w:space="0" w:color="000000"/>
            </w:tcBorders>
            <w:vAlign w:val="center"/>
          </w:tcPr>
          <w:p w14:paraId="6DF61A96" w14:textId="77777777" w:rsidR="00431A88" w:rsidRDefault="00DB6D2F">
            <w:pPr>
              <w:jc w:val="center"/>
              <w:rPr>
                <w:rFonts w:ascii="Times New Roman" w:eastAsia="Times New Roman" w:hAnsi="Times New Roman" w:cs="Times New Roman"/>
              </w:rPr>
            </w:pPr>
            <w:r>
              <w:t>N/A</w:t>
            </w:r>
          </w:p>
        </w:tc>
        <w:tc>
          <w:tcPr>
            <w:tcW w:w="1140" w:type="dxa"/>
            <w:tcBorders>
              <w:bottom w:val="single" w:sz="6" w:space="0" w:color="000000"/>
            </w:tcBorders>
            <w:vAlign w:val="center"/>
          </w:tcPr>
          <w:p w14:paraId="1566E31B" w14:textId="77777777" w:rsidR="00431A88" w:rsidRDefault="00DB6D2F">
            <w:pPr>
              <w:jc w:val="center"/>
              <w:rPr>
                <w:rFonts w:ascii="Times New Roman" w:eastAsia="Times New Roman" w:hAnsi="Times New Roman" w:cs="Times New Roman"/>
              </w:rPr>
            </w:pPr>
            <w:r>
              <w:t>N/A</w:t>
            </w:r>
          </w:p>
        </w:tc>
        <w:tc>
          <w:tcPr>
            <w:tcW w:w="1005" w:type="dxa"/>
            <w:tcBorders>
              <w:bottom w:val="single" w:sz="6" w:space="0" w:color="000000"/>
            </w:tcBorders>
            <w:vAlign w:val="center"/>
          </w:tcPr>
          <w:p w14:paraId="27234AF7" w14:textId="77777777" w:rsidR="00431A88" w:rsidRDefault="00DB6D2F">
            <w:pPr>
              <w:jc w:val="center"/>
              <w:rPr>
                <w:rFonts w:ascii="Times New Roman" w:eastAsia="Times New Roman" w:hAnsi="Times New Roman" w:cs="Times New Roman"/>
              </w:rPr>
            </w:pPr>
            <w:r>
              <w:t>N/A</w:t>
            </w:r>
          </w:p>
        </w:tc>
        <w:tc>
          <w:tcPr>
            <w:tcW w:w="1425" w:type="dxa"/>
            <w:tcBorders>
              <w:bottom w:val="single" w:sz="6" w:space="0" w:color="000000"/>
            </w:tcBorders>
            <w:vAlign w:val="center"/>
          </w:tcPr>
          <w:p w14:paraId="0FFFBC80" w14:textId="77777777" w:rsidR="00431A88" w:rsidRDefault="00DB6D2F">
            <w:pPr>
              <w:jc w:val="center"/>
              <w:rPr>
                <w:rFonts w:ascii="Times New Roman" w:eastAsia="Times New Roman" w:hAnsi="Times New Roman" w:cs="Times New Roman"/>
              </w:rPr>
            </w:pPr>
            <w:r>
              <w:t>N/A</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37E9E494"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21</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5A21B801" w:rsidR="00431A88" w:rsidRDefault="00D47A21">
            <w:pPr>
              <w:jc w:val="center"/>
              <w:rPr>
                <w:rFonts w:ascii="Times New Roman" w:eastAsia="Times New Roman" w:hAnsi="Times New Roman" w:cs="Times New Roman"/>
              </w:rP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5118D24A" w:rsidR="00431A88" w:rsidRDefault="00D47A21">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31011A5A" w:rsidR="00431A88" w:rsidRDefault="00D47A21">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vAlign w:val="center"/>
          </w:tcPr>
          <w:p w14:paraId="2FFA973F" w14:textId="08898F5B" w:rsidR="00431A88" w:rsidRDefault="00D47A21">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vAlign w:val="center"/>
          </w:tcPr>
          <w:p w14:paraId="3B892068" w14:textId="50BFF64B" w:rsidR="00431A88" w:rsidRDefault="00D47A21">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vAlign w:val="center"/>
          </w:tcPr>
          <w:p w14:paraId="16AD0B6D" w14:textId="30D5700D" w:rsidR="00431A88" w:rsidRDefault="00D47A21">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vAlign w:val="center"/>
          </w:tcPr>
          <w:p w14:paraId="079C1FAE" w14:textId="1C34FBD1" w:rsidR="00431A88" w:rsidRDefault="00D47A21">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951B1C2" w14:textId="77777777" w:rsidR="00431A88" w:rsidRPr="00E8655A" w:rsidRDefault="00DB6D2F">
      <w:pPr>
        <w:spacing w:before="186" w:line="276" w:lineRule="auto"/>
        <w:ind w:left="250" w:right="162"/>
        <w:rPr>
          <w:sz w:val="24"/>
          <w:szCs w:val="24"/>
          <w:lang w:val="es-US"/>
        </w:rPr>
      </w:pPr>
      <w:r w:rsidRPr="00E8655A">
        <w:rPr>
          <w:sz w:val="24"/>
          <w:szCs w:val="24"/>
          <w:lang w:val="es-US"/>
        </w:rPr>
        <w:t>Cargos totales para el programa, para estudiantes que lo completaron a tiempo en 2016: $30,240. Se puede incurrir en cargos adicionales si 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r>
        <w:rPr>
          <w:b/>
          <w:sz w:val="28"/>
          <w:szCs w:val="28"/>
          <w:u w:val="single"/>
        </w:rPr>
        <w:t>Deuda de Préstamo Estudiantil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7F02BC"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Calendario Anual</w:t>
            </w:r>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FD8CBFE"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2020/21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2020/21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BB133E">
        <w:trPr>
          <w:trHeight w:val="305"/>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7777777" w:rsidR="00D47A21" w:rsidRDefault="00D47A21" w:rsidP="00BB133E">
            <w:pPr>
              <w:pStyle w:val="TableParagraph"/>
              <w:spacing w:line="176" w:lineRule="exact"/>
              <w:ind w:left="585"/>
              <w:rPr>
                <w:sz w:val="17"/>
              </w:rPr>
            </w:pPr>
            <w:r>
              <w:rPr>
                <w:noProof/>
                <w:position w:val="-3"/>
                <w:sz w:val="17"/>
              </w:rPr>
              <w:drawing>
                <wp:inline distT="0" distB="0" distL="0" distR="0" wp14:anchorId="418E295B" wp14:editId="05D55E3B">
                  <wp:extent cx="270061" cy="112013"/>
                  <wp:effectExtent l="0" t="0" r="0" b="0"/>
                  <wp:docPr id="4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5.png"/>
                          <pic:cNvPicPr/>
                        </pic:nvPicPr>
                        <pic:blipFill>
                          <a:blip r:embed="rId10" cstate="print"/>
                          <a:stretch>
                            <a:fillRect/>
                          </a:stretch>
                        </pic:blipFill>
                        <pic:spPr>
                          <a:xfrm>
                            <a:off x="0" y="0"/>
                            <a:ext cx="270061" cy="112013"/>
                          </a:xfrm>
                          <a:prstGeom prst="rect">
                            <a:avLst/>
                          </a:prstGeom>
                        </pic:spPr>
                      </pic:pic>
                    </a:graphicData>
                  </a:graphic>
                </wp:inline>
              </w:drawing>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1"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77777777" w:rsidR="00D47A21" w:rsidRDefault="00D47A21" w:rsidP="00BB133E">
            <w:pPr>
              <w:pStyle w:val="TableParagraph"/>
              <w:spacing w:before="10"/>
              <w:rPr>
                <w:sz w:val="3"/>
              </w:rPr>
            </w:pPr>
          </w:p>
          <w:p w14:paraId="1A17F294" w14:textId="03576C25" w:rsidR="00D47A21" w:rsidRDefault="00D47A21" w:rsidP="00BB133E">
            <w:pPr>
              <w:pStyle w:val="TableParagraph"/>
              <w:spacing w:line="156" w:lineRule="exact"/>
              <w:ind w:left="976"/>
              <w:rPr>
                <w:sz w:val="15"/>
              </w:rPr>
            </w:pPr>
            <w:r>
              <w:rPr>
                <w:noProof/>
                <w:position w:val="-2"/>
                <w:sz w:val="15"/>
              </w:rPr>
              <mc:AlternateContent>
                <mc:Choice Requires="wpg">
                  <w:drawing>
                    <wp:inline distT="0" distB="0" distL="0" distR="0" wp14:anchorId="60F9E2E8" wp14:editId="32946E47">
                      <wp:extent cx="236220" cy="99060"/>
                      <wp:effectExtent l="9525" t="0" r="1905" b="5715"/>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99060"/>
                                <a:chOff x="0" y="0"/>
                                <a:chExt cx="372" cy="156"/>
                              </a:xfrm>
                            </wpg:grpSpPr>
                            <wps:wsp>
                              <wps:cNvPr id="56" name="docshape401"/>
                              <wps:cNvSpPr>
                                <a:spLocks/>
                              </wps:cNvSpPr>
                              <wps:spPr bwMode="auto">
                                <a:xfrm>
                                  <a:off x="0" y="0"/>
                                  <a:ext cx="58" cy="152"/>
                                </a:xfrm>
                                <a:custGeom>
                                  <a:avLst/>
                                  <a:gdLst>
                                    <a:gd name="T0" fmla="*/ 43 w 58"/>
                                    <a:gd name="T1" fmla="*/ 144 h 152"/>
                                    <a:gd name="T2" fmla="*/ 19 w 58"/>
                                    <a:gd name="T3" fmla="*/ 144 h 152"/>
                                    <a:gd name="T4" fmla="*/ 19 w 58"/>
                                    <a:gd name="T5" fmla="*/ 142 h 152"/>
                                    <a:gd name="T6" fmla="*/ 22 w 58"/>
                                    <a:gd name="T7" fmla="*/ 139 h 152"/>
                                    <a:gd name="T8" fmla="*/ 22 w 58"/>
                                    <a:gd name="T9" fmla="*/ 24 h 152"/>
                                    <a:gd name="T10" fmla="*/ 17 w 58"/>
                                    <a:gd name="T11" fmla="*/ 19 h 152"/>
                                    <a:gd name="T12" fmla="*/ 0 w 58"/>
                                    <a:gd name="T13" fmla="*/ 19 h 152"/>
                                    <a:gd name="T14" fmla="*/ 36 w 58"/>
                                    <a:gd name="T15" fmla="*/ 0 h 152"/>
                                    <a:gd name="T16" fmla="*/ 41 w 58"/>
                                    <a:gd name="T17" fmla="*/ 0 h 152"/>
                                    <a:gd name="T18" fmla="*/ 41 w 58"/>
                                    <a:gd name="T19" fmla="*/ 19 h 152"/>
                                    <a:gd name="T20" fmla="*/ 7 w 58"/>
                                    <a:gd name="T21" fmla="*/ 19 h 152"/>
                                    <a:gd name="T22" fmla="*/ 2 w 58"/>
                                    <a:gd name="T23" fmla="*/ 22 h 152"/>
                                    <a:gd name="T24" fmla="*/ 41 w 58"/>
                                    <a:gd name="T25" fmla="*/ 22 h 152"/>
                                    <a:gd name="T26" fmla="*/ 41 w 58"/>
                                    <a:gd name="T27" fmla="*/ 142 h 152"/>
                                    <a:gd name="T28" fmla="*/ 43 w 58"/>
                                    <a:gd name="T29" fmla="*/ 144 h 152"/>
                                    <a:gd name="T30" fmla="*/ 48 w 58"/>
                                    <a:gd name="T31" fmla="*/ 146 h 152"/>
                                    <a:gd name="T32" fmla="*/ 14 w 58"/>
                                    <a:gd name="T33" fmla="*/ 146 h 152"/>
                                    <a:gd name="T34" fmla="*/ 17 w 58"/>
                                    <a:gd name="T35" fmla="*/ 144 h 152"/>
                                    <a:gd name="T36" fmla="*/ 46 w 58"/>
                                    <a:gd name="T37" fmla="*/ 144 h 152"/>
                                    <a:gd name="T38" fmla="*/ 48 w 58"/>
                                    <a:gd name="T39" fmla="*/ 146 h 152"/>
                                    <a:gd name="T40" fmla="*/ 58 w 58"/>
                                    <a:gd name="T41" fmla="*/ 151 h 152"/>
                                    <a:gd name="T42" fmla="*/ 2 w 58"/>
                                    <a:gd name="T43" fmla="*/ 151 h 152"/>
                                    <a:gd name="T44" fmla="*/ 2 w 58"/>
                                    <a:gd name="T45" fmla="*/ 146 h 152"/>
                                    <a:gd name="T46" fmla="*/ 58 w 58"/>
                                    <a:gd name="T47" fmla="*/ 146 h 152"/>
                                    <a:gd name="T48" fmla="*/ 58 w 58"/>
                                    <a:gd name="T49" fmla="*/ 15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 h="152">
                                      <a:moveTo>
                                        <a:pt x="43" y="144"/>
                                      </a:moveTo>
                                      <a:lnTo>
                                        <a:pt x="19" y="144"/>
                                      </a:lnTo>
                                      <a:lnTo>
                                        <a:pt x="19" y="142"/>
                                      </a:lnTo>
                                      <a:lnTo>
                                        <a:pt x="22" y="139"/>
                                      </a:lnTo>
                                      <a:lnTo>
                                        <a:pt x="22" y="24"/>
                                      </a:lnTo>
                                      <a:lnTo>
                                        <a:pt x="17" y="19"/>
                                      </a:lnTo>
                                      <a:lnTo>
                                        <a:pt x="0" y="19"/>
                                      </a:lnTo>
                                      <a:lnTo>
                                        <a:pt x="36" y="0"/>
                                      </a:lnTo>
                                      <a:lnTo>
                                        <a:pt x="41" y="0"/>
                                      </a:lnTo>
                                      <a:lnTo>
                                        <a:pt x="41" y="19"/>
                                      </a:lnTo>
                                      <a:lnTo>
                                        <a:pt x="7" y="19"/>
                                      </a:lnTo>
                                      <a:lnTo>
                                        <a:pt x="2" y="22"/>
                                      </a:lnTo>
                                      <a:lnTo>
                                        <a:pt x="41" y="22"/>
                                      </a:lnTo>
                                      <a:lnTo>
                                        <a:pt x="41" y="142"/>
                                      </a:lnTo>
                                      <a:lnTo>
                                        <a:pt x="43" y="144"/>
                                      </a:lnTo>
                                      <a:close/>
                                      <a:moveTo>
                                        <a:pt x="48" y="146"/>
                                      </a:moveTo>
                                      <a:lnTo>
                                        <a:pt x="14" y="146"/>
                                      </a:lnTo>
                                      <a:lnTo>
                                        <a:pt x="17" y="144"/>
                                      </a:lnTo>
                                      <a:lnTo>
                                        <a:pt x="46" y="144"/>
                                      </a:lnTo>
                                      <a:lnTo>
                                        <a:pt x="48" y="146"/>
                                      </a:lnTo>
                                      <a:close/>
                                      <a:moveTo>
                                        <a:pt x="58" y="151"/>
                                      </a:moveTo>
                                      <a:lnTo>
                                        <a:pt x="2" y="151"/>
                                      </a:lnTo>
                                      <a:lnTo>
                                        <a:pt x="2" y="146"/>
                                      </a:lnTo>
                                      <a:lnTo>
                                        <a:pt x="58" y="146"/>
                                      </a:lnTo>
                                      <a:lnTo>
                                        <a:pt x="58"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docshape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 y="0"/>
                                  <a:ext cx="27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F9238A5" id="Grupo 55" o:spid="_x0000_s1026" style="width:18.6pt;height:7.8pt;mso-position-horizontal-relative:char;mso-position-vertical-relative:line" coordsize="37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">
                      <v:shape id="docshape401" o:spid="_x0000_s1027" style="position:absolute;width:58;height:152;visibility:visible;mso-wrap-style:square;v-text-anchor:top" coordsize="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" path="m43,144r-24,l19,142r3,-3l22,24,17,19,,19,36,r5,l41,19,7,19,2,22r39,l41,142r2,2xm48,146r-34,l17,144r29,l48,146xm58,151r-56,l2,146r56,l58,151xe" fillcolor="black" stroked="f">
                        <v:path arrowok="t" o:connecttype="custom" o:connectlocs="43,144;19,144;19,142;22,139;22,24;17,19;0,19;36,0;41,0;41,19;7,19;2,22;41,22;41,142;43,144;48,146;14,146;17,144;46,144;48,146;58,151;2,151;2,146;58,146;58,151"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2" o:spid="_x0000_s1028" type="#_x0000_t75" style="position:absolute;left:96;width:27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">
                        <v:imagedata r:id="rId13" o:title=""/>
                      </v:shape>
                      <w10:anchorlock/>
                    </v:group>
                  </w:pict>
                </mc:Fallback>
              </mc:AlternateContent>
            </w:r>
          </w:p>
        </w:tc>
        <w:tc>
          <w:tcPr>
            <w:tcW w:w="2249" w:type="dxa"/>
            <w:tcBorders>
              <w:top w:val="single" w:sz="12" w:space="0" w:color="000000"/>
              <w:left w:val="single" w:sz="6" w:space="0" w:color="000000"/>
              <w:bottom w:val="single" w:sz="12" w:space="0" w:color="000000"/>
              <w:right w:val="single" w:sz="6" w:space="0" w:color="000000"/>
            </w:tcBorders>
          </w:tcPr>
          <w:p w14:paraId="23C1E46B" w14:textId="77777777" w:rsidR="00D47A21" w:rsidRDefault="00D47A21" w:rsidP="00BB133E">
            <w:pPr>
              <w:pStyle w:val="TableParagraph"/>
              <w:spacing w:before="10"/>
              <w:rPr>
                <w:sz w:val="3"/>
              </w:rPr>
            </w:pPr>
          </w:p>
          <w:p w14:paraId="6064AFBD" w14:textId="77777777" w:rsidR="00D47A21" w:rsidRDefault="00D47A21" w:rsidP="00BB133E">
            <w:pPr>
              <w:pStyle w:val="TableParagraph"/>
              <w:spacing w:line="153" w:lineRule="exact"/>
              <w:ind w:left="1024"/>
              <w:rPr>
                <w:sz w:val="15"/>
              </w:rPr>
            </w:pPr>
            <w:r>
              <w:rPr>
                <w:noProof/>
                <w:position w:val="-2"/>
                <w:sz w:val="15"/>
              </w:rPr>
              <w:drawing>
                <wp:inline distT="0" distB="0" distL="0" distR="0" wp14:anchorId="7ECA7B27" wp14:editId="38E38C64">
                  <wp:extent cx="267176" cy="97154"/>
                  <wp:effectExtent l="0" t="0" r="0" b="0"/>
                  <wp:docPr id="45"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8.png"/>
                          <pic:cNvPicPr/>
                        </pic:nvPicPr>
                        <pic:blipFill>
                          <a:blip r:embed="rId14" cstate="print"/>
                          <a:stretch>
                            <a:fillRect/>
                          </a:stretch>
                        </pic:blipFill>
                        <pic:spPr>
                          <a:xfrm>
                            <a:off x="0" y="0"/>
                            <a:ext cx="267176" cy="97154"/>
                          </a:xfrm>
                          <a:prstGeom prst="rect">
                            <a:avLst/>
                          </a:prstGeom>
                        </pic:spPr>
                      </pic:pic>
                    </a:graphicData>
                  </a:graphic>
                </wp:inline>
              </w:drawing>
            </w:r>
          </w:p>
        </w:tc>
        <w:tc>
          <w:tcPr>
            <w:tcW w:w="2251" w:type="dxa"/>
            <w:tcBorders>
              <w:top w:val="single" w:sz="12" w:space="0" w:color="000000"/>
              <w:left w:val="single" w:sz="6" w:space="0" w:color="000000"/>
              <w:bottom w:val="single" w:sz="12" w:space="0" w:color="000000"/>
              <w:right w:val="single" w:sz="6" w:space="0" w:color="000000"/>
            </w:tcBorders>
          </w:tcPr>
          <w:p w14:paraId="11B6E1D2" w14:textId="52600725" w:rsidR="00D47A21" w:rsidRDefault="00B74562" w:rsidP="00BB133E">
            <w:pPr>
              <w:pStyle w:val="TableParagraph"/>
              <w:rPr>
                <w:sz w:val="2"/>
              </w:rPr>
            </w:pPr>
            <w:r>
              <w:rPr>
                <w:sz w:val="2"/>
              </w:rPr>
              <w:t>00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552A6AA6"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5" cstate="print"/>
                          <a:stretch>
                            <a:fillRect/>
                          </a:stretch>
                        </pic:blipFill>
                        <pic:spPr>
                          <a:xfrm>
                            <a:off x="0" y="0"/>
                            <a:ext cx="199476" cy="112013"/>
                          </a:xfrm>
                          <a:prstGeom prst="rect">
                            <a:avLst/>
                          </a:prstGeom>
                        </pic:spPr>
                      </pic:pic>
                    </a:graphicData>
                  </a:graphic>
                </wp:inline>
              </w:drawing>
            </w:r>
            <w:r>
              <w:rPr>
                <w:spacing w:val="-14"/>
                <w:position w:val="-3"/>
                <w:sz w:val="17"/>
              </w:rPr>
              <w:t xml:space="preserve"> </w:t>
            </w:r>
            <w:r>
              <w:rPr>
                <w:noProof/>
                <w:spacing w:val="-14"/>
                <w:position w:val="-2"/>
                <w:sz w:val="17"/>
              </w:rPr>
              <mc:AlternateContent>
                <mc:Choice Requires="wpg">
                  <w:drawing>
                    <wp:inline distT="0" distB="0" distL="0" distR="0" wp14:anchorId="6D82B63F" wp14:editId="46841BC7">
                      <wp:extent cx="32385" cy="109855"/>
                      <wp:effectExtent l="7620" t="6350" r="7620" b="7620"/>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09855"/>
                                <a:chOff x="0" y="0"/>
                                <a:chExt cx="51" cy="173"/>
                              </a:xfrm>
                            </wpg:grpSpPr>
                            <wps:wsp>
                              <wps:cNvPr id="54" name="docshape404"/>
                              <wps:cNvSpPr>
                                <a:spLocks/>
                              </wps:cNvSpPr>
                              <wps:spPr bwMode="auto">
                                <a:xfrm>
                                  <a:off x="0" y="0"/>
                                  <a:ext cx="51" cy="173"/>
                                </a:xfrm>
                                <a:custGeom>
                                  <a:avLst/>
                                  <a:gdLst>
                                    <a:gd name="T0" fmla="*/ 50 w 51"/>
                                    <a:gd name="T1" fmla="*/ 173 h 173"/>
                                    <a:gd name="T2" fmla="*/ 34 w 51"/>
                                    <a:gd name="T3" fmla="*/ 173 h 173"/>
                                    <a:gd name="T4" fmla="*/ 34 w 51"/>
                                    <a:gd name="T5" fmla="*/ 38 h 173"/>
                                    <a:gd name="T6" fmla="*/ 31 w 51"/>
                                    <a:gd name="T7" fmla="*/ 43 h 173"/>
                                    <a:gd name="T8" fmla="*/ 24 w 51"/>
                                    <a:gd name="T9" fmla="*/ 48 h 173"/>
                                    <a:gd name="T10" fmla="*/ 19 w 51"/>
                                    <a:gd name="T11" fmla="*/ 53 h 173"/>
                                    <a:gd name="T12" fmla="*/ 12 w 51"/>
                                    <a:gd name="T13" fmla="*/ 58 h 173"/>
                                    <a:gd name="T14" fmla="*/ 5 w 51"/>
                                    <a:gd name="T15" fmla="*/ 60 h 173"/>
                                    <a:gd name="T16" fmla="*/ 0 w 51"/>
                                    <a:gd name="T17" fmla="*/ 62 h 173"/>
                                    <a:gd name="T18" fmla="*/ 0 w 51"/>
                                    <a:gd name="T19" fmla="*/ 43 h 173"/>
                                    <a:gd name="T20" fmla="*/ 10 w 51"/>
                                    <a:gd name="T21" fmla="*/ 36 h 173"/>
                                    <a:gd name="T22" fmla="*/ 17 w 51"/>
                                    <a:gd name="T23" fmla="*/ 31 h 173"/>
                                    <a:gd name="T24" fmla="*/ 24 w 51"/>
                                    <a:gd name="T25" fmla="*/ 22 h 173"/>
                                    <a:gd name="T26" fmla="*/ 31 w 51"/>
                                    <a:gd name="T27" fmla="*/ 14 h 173"/>
                                    <a:gd name="T28" fmla="*/ 41 w 51"/>
                                    <a:gd name="T29" fmla="*/ 0 h 173"/>
                                    <a:gd name="T30" fmla="*/ 50 w 51"/>
                                    <a:gd name="T31" fmla="*/ 0 h 173"/>
                                    <a:gd name="T32" fmla="*/ 50 w 51"/>
                                    <a:gd name="T33"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73">
                                      <a:moveTo>
                                        <a:pt x="50" y="173"/>
                                      </a:moveTo>
                                      <a:lnTo>
                                        <a:pt x="34" y="173"/>
                                      </a:lnTo>
                                      <a:lnTo>
                                        <a:pt x="34" y="38"/>
                                      </a:lnTo>
                                      <a:lnTo>
                                        <a:pt x="31" y="43"/>
                                      </a:lnTo>
                                      <a:lnTo>
                                        <a:pt x="24" y="48"/>
                                      </a:lnTo>
                                      <a:lnTo>
                                        <a:pt x="19" y="53"/>
                                      </a:lnTo>
                                      <a:lnTo>
                                        <a:pt x="12" y="58"/>
                                      </a:lnTo>
                                      <a:lnTo>
                                        <a:pt x="5" y="60"/>
                                      </a:lnTo>
                                      <a:lnTo>
                                        <a:pt x="0" y="62"/>
                                      </a:lnTo>
                                      <a:lnTo>
                                        <a:pt x="0" y="43"/>
                                      </a:lnTo>
                                      <a:lnTo>
                                        <a:pt x="10" y="36"/>
                                      </a:lnTo>
                                      <a:lnTo>
                                        <a:pt x="17" y="31"/>
                                      </a:lnTo>
                                      <a:lnTo>
                                        <a:pt x="24" y="22"/>
                                      </a:lnTo>
                                      <a:lnTo>
                                        <a:pt x="31" y="14"/>
                                      </a:lnTo>
                                      <a:lnTo>
                                        <a:pt x="41" y="0"/>
                                      </a:lnTo>
                                      <a:lnTo>
                                        <a:pt x="50" y="0"/>
                                      </a:lnTo>
                                      <a:lnTo>
                                        <a:pt x="50"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919B2F" id="Grupo 53" o:spid="_x0000_s1026" style="width:2.55pt;height:8.65pt;mso-position-horizontal-relative:char;mso-position-vertical-relative:line" coordsize="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">
                      <v:shape id="docshape404" o:spid="_x0000_s1027" style="position:absolute;width:51;height:173;visibility:visible;mso-wrap-style:square;v-text-anchor:top" coordsize="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" path="m50,173r-16,l34,38r-3,5l24,48r-5,5l12,58,5,60,,62,,43,10,36r7,-5l24,22r7,-8l41,r9,l50,173xe" fillcolor="black" stroked="f">
                        <v:path arrowok="t" o:connecttype="custom" o:connectlocs="50,173;34,173;34,38;31,43;24,48;19,53;12,58;5,60;0,62;0,43;10,36;17,31;24,22;31,14;41,0;50,0;50,173" o:connectangles="0,0,0,0,0,0,0,0,0,0,0,0,0,0,0,0,0"/>
                      </v:shape>
                      <w10:anchorlock/>
                    </v:group>
                  </w:pict>
                </mc:Fallback>
              </mc:AlternateConten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77777777" w:rsidR="00D47A21" w:rsidRDefault="00D47A21" w:rsidP="00BB133E">
            <w:pPr>
              <w:pStyle w:val="TableParagraph"/>
              <w:spacing w:line="172" w:lineRule="exact"/>
              <w:ind w:left="1017"/>
              <w:rPr>
                <w:sz w:val="17"/>
              </w:rPr>
            </w:pPr>
            <w:r>
              <w:rPr>
                <w:noProof/>
                <w:position w:val="-2"/>
                <w:sz w:val="17"/>
              </w:rPr>
              <w:drawing>
                <wp:inline distT="0" distB="0" distL="0" distR="0" wp14:anchorId="7533E9D2" wp14:editId="639E0A62">
                  <wp:extent cx="167348" cy="109537"/>
                  <wp:effectExtent l="0" t="0" r="0" b="0"/>
                  <wp:docPr id="81"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40.png"/>
                          <pic:cNvPicPr/>
                        </pic:nvPicPr>
                        <pic:blipFill>
                          <a:blip r:embed="rId16"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3D11C1B0" w14:textId="2833591F" w:rsidR="00D47A21" w:rsidRDefault="00D47A21" w:rsidP="00BB133E">
            <w:pPr>
              <w:pStyle w:val="TableParagraph"/>
              <w:spacing w:line="153" w:lineRule="exact"/>
              <w:ind w:left="986"/>
              <w:rPr>
                <w:sz w:val="15"/>
              </w:rPr>
            </w:pPr>
            <w:r>
              <w:rPr>
                <w:noProof/>
                <w:position w:val="-2"/>
                <w:sz w:val="15"/>
              </w:rPr>
              <mc:AlternateContent>
                <mc:Choice Requires="wpg">
                  <w:drawing>
                    <wp:inline distT="0" distB="0" distL="0" distR="0" wp14:anchorId="4A96722B" wp14:editId="36A66311">
                      <wp:extent cx="224155" cy="97790"/>
                      <wp:effectExtent l="6350" t="1270" r="0" b="5715"/>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97790"/>
                                <a:chOff x="0" y="0"/>
                                <a:chExt cx="353" cy="154"/>
                              </a:xfrm>
                            </wpg:grpSpPr>
                            <wps:wsp>
                              <wps:cNvPr id="51" name="docshape406"/>
                              <wps:cNvSpPr>
                                <a:spLocks/>
                              </wps:cNvSpPr>
                              <wps:spPr bwMode="auto">
                                <a:xfrm>
                                  <a:off x="0" y="0"/>
                                  <a:ext cx="58" cy="152"/>
                                </a:xfrm>
                                <a:custGeom>
                                  <a:avLst/>
                                  <a:gdLst>
                                    <a:gd name="T0" fmla="*/ 43 w 58"/>
                                    <a:gd name="T1" fmla="*/ 144 h 152"/>
                                    <a:gd name="T2" fmla="*/ 19 w 58"/>
                                    <a:gd name="T3" fmla="*/ 144 h 152"/>
                                    <a:gd name="T4" fmla="*/ 19 w 58"/>
                                    <a:gd name="T5" fmla="*/ 142 h 152"/>
                                    <a:gd name="T6" fmla="*/ 22 w 58"/>
                                    <a:gd name="T7" fmla="*/ 139 h 152"/>
                                    <a:gd name="T8" fmla="*/ 22 w 58"/>
                                    <a:gd name="T9" fmla="*/ 24 h 152"/>
                                    <a:gd name="T10" fmla="*/ 17 w 58"/>
                                    <a:gd name="T11" fmla="*/ 19 h 152"/>
                                    <a:gd name="T12" fmla="*/ 0 w 58"/>
                                    <a:gd name="T13" fmla="*/ 19 h 152"/>
                                    <a:gd name="T14" fmla="*/ 36 w 58"/>
                                    <a:gd name="T15" fmla="*/ 0 h 152"/>
                                    <a:gd name="T16" fmla="*/ 41 w 58"/>
                                    <a:gd name="T17" fmla="*/ 0 h 152"/>
                                    <a:gd name="T18" fmla="*/ 41 w 58"/>
                                    <a:gd name="T19" fmla="*/ 19 h 152"/>
                                    <a:gd name="T20" fmla="*/ 7 w 58"/>
                                    <a:gd name="T21" fmla="*/ 19 h 152"/>
                                    <a:gd name="T22" fmla="*/ 2 w 58"/>
                                    <a:gd name="T23" fmla="*/ 22 h 152"/>
                                    <a:gd name="T24" fmla="*/ 41 w 58"/>
                                    <a:gd name="T25" fmla="*/ 22 h 152"/>
                                    <a:gd name="T26" fmla="*/ 41 w 58"/>
                                    <a:gd name="T27" fmla="*/ 142 h 152"/>
                                    <a:gd name="T28" fmla="*/ 43 w 58"/>
                                    <a:gd name="T29" fmla="*/ 144 h 152"/>
                                    <a:gd name="T30" fmla="*/ 48 w 58"/>
                                    <a:gd name="T31" fmla="*/ 146 h 152"/>
                                    <a:gd name="T32" fmla="*/ 14 w 58"/>
                                    <a:gd name="T33" fmla="*/ 146 h 152"/>
                                    <a:gd name="T34" fmla="*/ 17 w 58"/>
                                    <a:gd name="T35" fmla="*/ 144 h 152"/>
                                    <a:gd name="T36" fmla="*/ 46 w 58"/>
                                    <a:gd name="T37" fmla="*/ 144 h 152"/>
                                    <a:gd name="T38" fmla="*/ 48 w 58"/>
                                    <a:gd name="T39" fmla="*/ 146 h 152"/>
                                    <a:gd name="T40" fmla="*/ 58 w 58"/>
                                    <a:gd name="T41" fmla="*/ 151 h 152"/>
                                    <a:gd name="T42" fmla="*/ 2 w 58"/>
                                    <a:gd name="T43" fmla="*/ 151 h 152"/>
                                    <a:gd name="T44" fmla="*/ 2 w 58"/>
                                    <a:gd name="T45" fmla="*/ 146 h 152"/>
                                    <a:gd name="T46" fmla="*/ 58 w 58"/>
                                    <a:gd name="T47" fmla="*/ 146 h 152"/>
                                    <a:gd name="T48" fmla="*/ 58 w 58"/>
                                    <a:gd name="T49" fmla="*/ 15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 h="152">
                                      <a:moveTo>
                                        <a:pt x="43" y="144"/>
                                      </a:moveTo>
                                      <a:lnTo>
                                        <a:pt x="19" y="144"/>
                                      </a:lnTo>
                                      <a:lnTo>
                                        <a:pt x="19" y="142"/>
                                      </a:lnTo>
                                      <a:lnTo>
                                        <a:pt x="22" y="139"/>
                                      </a:lnTo>
                                      <a:lnTo>
                                        <a:pt x="22" y="24"/>
                                      </a:lnTo>
                                      <a:lnTo>
                                        <a:pt x="17" y="19"/>
                                      </a:lnTo>
                                      <a:lnTo>
                                        <a:pt x="0" y="19"/>
                                      </a:lnTo>
                                      <a:lnTo>
                                        <a:pt x="36" y="0"/>
                                      </a:lnTo>
                                      <a:lnTo>
                                        <a:pt x="41" y="0"/>
                                      </a:lnTo>
                                      <a:lnTo>
                                        <a:pt x="41" y="19"/>
                                      </a:lnTo>
                                      <a:lnTo>
                                        <a:pt x="7" y="19"/>
                                      </a:lnTo>
                                      <a:lnTo>
                                        <a:pt x="2" y="22"/>
                                      </a:lnTo>
                                      <a:lnTo>
                                        <a:pt x="41" y="22"/>
                                      </a:lnTo>
                                      <a:lnTo>
                                        <a:pt x="41" y="142"/>
                                      </a:lnTo>
                                      <a:lnTo>
                                        <a:pt x="43" y="144"/>
                                      </a:lnTo>
                                      <a:close/>
                                      <a:moveTo>
                                        <a:pt x="48" y="146"/>
                                      </a:moveTo>
                                      <a:lnTo>
                                        <a:pt x="14" y="146"/>
                                      </a:lnTo>
                                      <a:lnTo>
                                        <a:pt x="17" y="144"/>
                                      </a:lnTo>
                                      <a:lnTo>
                                        <a:pt x="46" y="144"/>
                                      </a:lnTo>
                                      <a:lnTo>
                                        <a:pt x="48" y="146"/>
                                      </a:lnTo>
                                      <a:close/>
                                      <a:moveTo>
                                        <a:pt x="58" y="151"/>
                                      </a:moveTo>
                                      <a:lnTo>
                                        <a:pt x="2" y="151"/>
                                      </a:lnTo>
                                      <a:lnTo>
                                        <a:pt x="2" y="146"/>
                                      </a:lnTo>
                                      <a:lnTo>
                                        <a:pt x="58" y="146"/>
                                      </a:lnTo>
                                      <a:lnTo>
                                        <a:pt x="58"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docshape4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6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C22D9EE" id="Grupo 50" o:spid="_x0000_s1026" style="width:17.65pt;height:7.7pt;mso-position-horizontal-relative:char;mso-position-vertical-relative:line" coordsize="35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">
                      <v:shape id="docshape406" o:spid="_x0000_s1027" style="position:absolute;width:58;height:152;visibility:visible;mso-wrap-style:square;v-text-anchor:top" coordsize="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" path="m43,144r-24,l19,142r3,-3l22,24,17,19,,19,36,r5,l41,19,7,19,2,22r39,l41,142r2,2xm48,146r-34,l17,144r29,l48,146xm58,151r-56,l2,146r56,l58,151xe" fillcolor="black" stroked="f">
                        <v:path arrowok="t" o:connecttype="custom" o:connectlocs="43,144;19,144;19,142;22,139;22,24;17,19;0,19;36,0;41,0;41,19;7,19;2,22;41,22;41,142;43,144;48,146;14,146;17,144;46,144;48,146;58,151;2,151;2,146;58,146;58,151" o:connectangles="0,0,0,0,0,0,0,0,0,0,0,0,0,0,0,0,0,0,0,0,0,0,0,0,0"/>
                      </v:shape>
                      <v:shape id="docshape407" o:spid="_x0000_s1028" type="#_x0000_t75" style="position:absolute;left:88;width:26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">
                        <v:imagedata r:id="rId18" o:title=""/>
                      </v:shape>
                      <w10:anchorlock/>
                    </v:group>
                  </w:pict>
                </mc:Fallback>
              </mc:AlternateConten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r w:rsidRPr="00E8655A">
        <w:rPr>
          <w:sz w:val="24"/>
          <w:szCs w:val="24"/>
          <w:lang w:val="es-US"/>
        </w:rPr>
        <w:t>El porcentaje de estudiantes que incumplieron en su préstamo estudiantil federal es llamado Tasa de Cohorte de Incumplimiento (CDR, por sus siglas en inglés). Este muestra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ésta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Oaks Drive, Suite 400, Sacramento, CA 95833, </w:t>
      </w:r>
      <w:hyperlink r:id="rId19">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Nombre del Estudiante - Print</w:t>
      </w:r>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r>
        <w:rPr>
          <w:sz w:val="24"/>
          <w:szCs w:val="24"/>
        </w:rPr>
        <w:t>Funcionario de la Escuela</w:t>
      </w:r>
      <w:r>
        <w:rPr>
          <w:sz w:val="24"/>
          <w:szCs w:val="24"/>
        </w:rPr>
        <w:tab/>
        <w:t>Fecha</w:t>
      </w:r>
    </w:p>
    <w:p w14:paraId="1B37C867" w14:textId="77777777" w:rsidR="00431A88" w:rsidRDefault="00431A88"/>
    <w:p w14:paraId="460FD276" w14:textId="77777777" w:rsidR="00431A88" w:rsidRDefault="00DB6D2F">
      <w:pPr>
        <w:spacing w:line="276" w:lineRule="auto"/>
        <w:sectPr w:rsidR="00431A88" w:rsidSect="008E0330">
          <w:headerReference w:type="default" r:id="rId20"/>
          <w:footerReference w:type="default" r:id="rId21"/>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r>
        <w:rPr>
          <w:u w:val="single"/>
        </w:rPr>
        <w:t>Definiciones</w:t>
      </w:r>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“Número de Graduados a Tiempo” es el número de estudiantes  que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“Tasa de Finalización a Tiempo” es el número de  graduados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porciento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418C" w14:textId="77777777" w:rsidR="008B2BCA" w:rsidRDefault="008B2BCA">
      <w:r>
        <w:separator/>
      </w:r>
    </w:p>
  </w:endnote>
  <w:endnote w:type="continuationSeparator" w:id="0">
    <w:p w14:paraId="26B398B3" w14:textId="77777777" w:rsidR="008B2BCA" w:rsidRDefault="008B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5CCC" w14:textId="77AF9DE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Publicado: Noviembre 20</w:t>
    </w:r>
    <w:r w:rsidR="002E542B">
      <w:rPr>
        <w:sz w:val="20"/>
        <w:szCs w:val="20"/>
      </w:rPr>
      <w:t>22</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C8D1" w14:textId="77777777" w:rsidR="008B2BCA" w:rsidRDefault="008B2BCA">
      <w:r>
        <w:separator/>
      </w:r>
    </w:p>
  </w:footnote>
  <w:footnote w:type="continuationSeparator" w:id="0">
    <w:p w14:paraId="17FB3D53" w14:textId="77777777" w:rsidR="008B2BCA" w:rsidRDefault="008B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1A3E58"/>
    <w:rsid w:val="00290703"/>
    <w:rsid w:val="002C0F6B"/>
    <w:rsid w:val="002D4F3A"/>
    <w:rsid w:val="002E542B"/>
    <w:rsid w:val="00431A88"/>
    <w:rsid w:val="004C4B3D"/>
    <w:rsid w:val="007F02BC"/>
    <w:rsid w:val="008B2BCA"/>
    <w:rsid w:val="008E0330"/>
    <w:rsid w:val="009F6A20"/>
    <w:rsid w:val="00B74562"/>
    <w:rsid w:val="00C907F4"/>
    <w:rsid w:val="00D47A21"/>
    <w:rsid w:val="00D63789"/>
    <w:rsid w:val="00D9231A"/>
    <w:rsid w:val="00DB6D2F"/>
    <w:rsid w:val="00DE60D5"/>
    <w:rsid w:val="00E72D1E"/>
    <w:rsid w:val="00E8655A"/>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1677</Words>
  <Characters>9564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6</cp:revision>
  <cp:lastPrinted>2023-03-09T19:42:00Z</cp:lastPrinted>
  <dcterms:created xsi:type="dcterms:W3CDTF">2023-02-21T19:38:00Z</dcterms:created>
  <dcterms:modified xsi:type="dcterms:W3CDTF">2023-03-22T18:48:00Z</dcterms:modified>
</cp:coreProperties>
</file>